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D2AA" w14:textId="77777777" w:rsidR="004F242B" w:rsidRDefault="004F242B">
      <w:pPr>
        <w:rPr>
          <w:b/>
          <w:sz w:val="28"/>
          <w:szCs w:val="28"/>
        </w:rPr>
      </w:pPr>
    </w:p>
    <w:p w14:paraId="7420B255" w14:textId="0D45DFDD" w:rsidR="00FD3C57" w:rsidRDefault="00AC6FFA" w:rsidP="0068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ASOC –</w:t>
      </w:r>
      <w:r w:rsidR="00640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 LESSON 1</w:t>
      </w:r>
      <w:r w:rsidR="00071C5E">
        <w:rPr>
          <w:b/>
          <w:sz w:val="28"/>
          <w:szCs w:val="28"/>
        </w:rPr>
        <w:t xml:space="preserve"> FORM</w:t>
      </w:r>
    </w:p>
    <w:p w14:paraId="25665B8B" w14:textId="77777777" w:rsidR="00FD3C57" w:rsidRDefault="00FD3C57">
      <w:pPr>
        <w:rPr>
          <w:b/>
        </w:rPr>
      </w:pPr>
      <w:bookmarkStart w:id="0" w:name="_GoBack"/>
      <w:bookmarkEnd w:id="0"/>
    </w:p>
    <w:p w14:paraId="62D2B64A" w14:textId="77777777" w:rsidR="00FD3C57" w:rsidRDefault="00FD3C57">
      <w:pPr>
        <w:rPr>
          <w:b/>
          <w:color w:val="FF0000"/>
        </w:rPr>
      </w:pPr>
    </w:p>
    <w:p w14:paraId="3C5FB541" w14:textId="0D2B3283" w:rsidR="00FD3C57" w:rsidRDefault="00AC6FFA">
      <w:pPr>
        <w:rPr>
          <w:b/>
        </w:rPr>
      </w:pPr>
      <w:r>
        <w:rPr>
          <w:b/>
        </w:rPr>
        <w:t>NAME OF ACADEMIC INSTITUTE</w:t>
      </w:r>
      <w:r w:rsidR="001B6C0C">
        <w:rPr>
          <w:b/>
        </w:rPr>
        <w:t>*</w:t>
      </w:r>
    </w:p>
    <w:p w14:paraId="3EB948CB" w14:textId="5BB7B918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2A66D7" w14:textId="77777777" w:rsidR="00FD3C57" w:rsidRDefault="00FD3C57">
      <w:pPr>
        <w:rPr>
          <w:b/>
        </w:rPr>
      </w:pPr>
    </w:p>
    <w:p w14:paraId="26B830CE" w14:textId="4D3D83C9" w:rsidR="00FD3C57" w:rsidRDefault="00AC6FFA">
      <w:pPr>
        <w:rPr>
          <w:b/>
        </w:rPr>
      </w:pPr>
      <w:r>
        <w:rPr>
          <w:b/>
        </w:rPr>
        <w:t xml:space="preserve">CLASS (COURSE </w:t>
      </w:r>
      <w:proofErr w:type="gramStart"/>
      <w:r>
        <w:rPr>
          <w:b/>
        </w:rPr>
        <w:t>YEAR)</w:t>
      </w:r>
      <w:r w:rsidR="001B6C0C">
        <w:rPr>
          <w:b/>
        </w:rPr>
        <w:t>*</w:t>
      </w:r>
      <w:proofErr w:type="gramEnd"/>
    </w:p>
    <w:p w14:paraId="03351B7E" w14:textId="0654B49B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6C5D48" w14:textId="47A75321" w:rsidR="00FD3C57" w:rsidRDefault="00FD3C57">
      <w:pPr>
        <w:rPr>
          <w:b/>
        </w:rPr>
      </w:pPr>
    </w:p>
    <w:p w14:paraId="4C24A3EC" w14:textId="2253F388" w:rsidR="001E5239" w:rsidRDefault="001E5239" w:rsidP="001E5239">
      <w:pPr>
        <w:rPr>
          <w:b/>
        </w:rPr>
      </w:pPr>
      <w:r>
        <w:rPr>
          <w:b/>
        </w:rPr>
        <w:t>ACADEMIC SPECIALISATION</w:t>
      </w:r>
    </w:p>
    <w:p w14:paraId="34B16223" w14:textId="7AA14B30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92CF0F3" w14:textId="77777777" w:rsidR="001E5239" w:rsidRDefault="001E5239">
      <w:pPr>
        <w:rPr>
          <w:b/>
        </w:rPr>
      </w:pPr>
    </w:p>
    <w:p w14:paraId="034368F5" w14:textId="4BF598B3" w:rsidR="00FD3C57" w:rsidRDefault="00AC6FFA">
      <w:pPr>
        <w:rPr>
          <w:b/>
        </w:rPr>
      </w:pPr>
      <w:r>
        <w:rPr>
          <w:b/>
        </w:rPr>
        <w:t>REFERENCE TEACHER (NAME)</w:t>
      </w:r>
      <w:r w:rsidR="001B6C0C">
        <w:rPr>
          <w:b/>
        </w:rPr>
        <w:t>*</w:t>
      </w:r>
    </w:p>
    <w:p w14:paraId="4C1E224B" w14:textId="18CE6913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B16864B" w14:textId="4268C8C8" w:rsidR="00FD3C57" w:rsidRDefault="00FD3C57"/>
    <w:p w14:paraId="48EB7819" w14:textId="0C6B2FF3" w:rsidR="004C673B" w:rsidRDefault="004C673B">
      <w:r>
        <w:br w:type="page"/>
      </w:r>
    </w:p>
    <w:p w14:paraId="003798D3" w14:textId="2A039222" w:rsidR="001E5239" w:rsidRDefault="001E5239" w:rsidP="001E5239">
      <w:pPr>
        <w:rPr>
          <w:b/>
        </w:rPr>
      </w:pPr>
      <w:r>
        <w:rPr>
          <w:b/>
        </w:rPr>
        <w:lastRenderedPageBreak/>
        <w:t>Team name*</w:t>
      </w:r>
    </w:p>
    <w:p w14:paraId="2B671A7C" w14:textId="0B10E47F" w:rsidR="001E5239" w:rsidRDefault="001E5239" w:rsidP="001E5239">
      <w:pPr>
        <w:jc w:val="both"/>
      </w:pPr>
      <w:r>
        <w:rPr>
          <w:sz w:val="20"/>
          <w:szCs w:val="20"/>
        </w:rPr>
        <w:t>Write the chosen name for your team. NOTE: the name must NOT contain the words “ASOC”, “</w:t>
      </w:r>
      <w:proofErr w:type="spellStart"/>
      <w:r>
        <w:rPr>
          <w:sz w:val="20"/>
          <w:szCs w:val="20"/>
        </w:rPr>
        <w:t>OpenCo</w:t>
      </w:r>
      <w:r w:rsidR="00640A48">
        <w:rPr>
          <w:sz w:val="20"/>
          <w:szCs w:val="20"/>
        </w:rPr>
        <w:t>h</w:t>
      </w:r>
      <w:r>
        <w:rPr>
          <w:sz w:val="20"/>
          <w:szCs w:val="20"/>
        </w:rPr>
        <w:t>esion</w:t>
      </w:r>
      <w:proofErr w:type="spellEnd"/>
      <w:r>
        <w:rPr>
          <w:sz w:val="20"/>
          <w:szCs w:val="20"/>
        </w:rPr>
        <w:t>”, “A</w:t>
      </w:r>
      <w:r w:rsidR="00640A48">
        <w:rPr>
          <w:sz w:val="20"/>
          <w:szCs w:val="20"/>
        </w:rPr>
        <w:t xml:space="preserve">t the School of </w:t>
      </w:r>
      <w:proofErr w:type="spellStart"/>
      <w:r w:rsidR="00640A48">
        <w:rPr>
          <w:sz w:val="20"/>
          <w:szCs w:val="20"/>
        </w:rPr>
        <w:t>OpenCohesion</w:t>
      </w:r>
      <w:proofErr w:type="spellEnd"/>
      <w:r>
        <w:rPr>
          <w:sz w:val="20"/>
          <w:szCs w:val="20"/>
        </w:rPr>
        <w:t>”.</w:t>
      </w:r>
    </w:p>
    <w:p w14:paraId="2D6FD3DA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1" w:name="_gjdgxs"/>
      <w:bookmarkEnd w:id="1"/>
    </w:p>
    <w:p w14:paraId="1B7EB803" w14:textId="77777777" w:rsidR="001E5239" w:rsidRDefault="001E5239" w:rsidP="001E5239">
      <w:pPr>
        <w:rPr>
          <w:b/>
        </w:rPr>
      </w:pPr>
    </w:p>
    <w:p w14:paraId="6034BD21" w14:textId="279E647F" w:rsidR="001E5239" w:rsidRDefault="001E5239" w:rsidP="001E5239">
      <w:pPr>
        <w:rPr>
          <w:b/>
        </w:rPr>
      </w:pPr>
      <w:r>
        <w:rPr>
          <w:b/>
        </w:rPr>
        <w:t>Team logo*(JPG format)</w:t>
      </w:r>
    </w:p>
    <w:p w14:paraId="624874C0" w14:textId="413D8704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Attach the logo image created to identify your team. The logo must represent the theme and project chosen for your research. Be creative!</w:t>
      </w:r>
    </w:p>
    <w:p w14:paraId="53675E5C" w14:textId="77777777" w:rsidR="001E5239" w:rsidRDefault="001E5239" w:rsidP="001E5239">
      <w:pPr>
        <w:rPr>
          <w:b/>
        </w:rPr>
      </w:pPr>
    </w:p>
    <w:p w14:paraId="5EDE616F" w14:textId="3F9BC1C5" w:rsidR="001E5239" w:rsidRDefault="001E5239" w:rsidP="001E5239">
      <w:pPr>
        <w:rPr>
          <w:b/>
        </w:rPr>
      </w:pPr>
      <w:r>
        <w:rPr>
          <w:b/>
        </w:rPr>
        <w:t>Team email*</w:t>
      </w:r>
    </w:p>
    <w:p w14:paraId="144CD38A" w14:textId="77777777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Indicate the team’s GMAIL address.</w:t>
      </w:r>
    </w:p>
    <w:p w14:paraId="03ED8A5E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E1F0CB" w14:textId="77777777" w:rsidR="001E5239" w:rsidRDefault="001E5239" w:rsidP="001E5239">
      <w:pPr>
        <w:rPr>
          <w:b/>
        </w:rPr>
      </w:pPr>
    </w:p>
    <w:p w14:paraId="58DF81DF" w14:textId="77777777" w:rsidR="001E5239" w:rsidRDefault="001E5239" w:rsidP="001E5239">
      <w:pPr>
        <w:rPr>
          <w:b/>
        </w:rPr>
      </w:pPr>
      <w:r>
        <w:rPr>
          <w:b/>
        </w:rPr>
        <w:t>Twitter account*</w:t>
      </w:r>
    </w:p>
    <w:p w14:paraId="118637F5" w14:textId="3C5117DA" w:rsidR="001E5239" w:rsidRDefault="001E5239" w:rsidP="001E5239">
      <w:pPr>
        <w:rPr>
          <w:sz w:val="20"/>
          <w:szCs w:val="20"/>
        </w:rPr>
      </w:pPr>
      <w:r>
        <w:rPr>
          <w:sz w:val="20"/>
          <w:szCs w:val="20"/>
        </w:rPr>
        <w:t xml:space="preserve">Indicate the team’s Twitter account (URL). The Twitter account name must NOT contain the words “ASOC”, </w:t>
      </w:r>
      <w:r w:rsidR="00640A48">
        <w:rPr>
          <w:sz w:val="20"/>
          <w:szCs w:val="20"/>
        </w:rPr>
        <w:t>“</w:t>
      </w:r>
      <w:proofErr w:type="spellStart"/>
      <w:r w:rsidR="00640A48">
        <w:rPr>
          <w:sz w:val="20"/>
          <w:szCs w:val="20"/>
        </w:rPr>
        <w:t>OpenCohesion</w:t>
      </w:r>
      <w:proofErr w:type="spellEnd"/>
      <w:r w:rsidR="00640A48">
        <w:rPr>
          <w:sz w:val="20"/>
          <w:szCs w:val="20"/>
        </w:rPr>
        <w:t xml:space="preserve">”, “At the School of </w:t>
      </w:r>
      <w:proofErr w:type="spellStart"/>
      <w:r w:rsidR="00640A48">
        <w:rPr>
          <w:sz w:val="20"/>
          <w:szCs w:val="20"/>
        </w:rPr>
        <w:t>OpenCohesion</w:t>
      </w:r>
      <w:proofErr w:type="spellEnd"/>
      <w:r w:rsidR="00640A48">
        <w:rPr>
          <w:sz w:val="20"/>
          <w:szCs w:val="20"/>
        </w:rPr>
        <w:t>”</w:t>
      </w:r>
      <w:r>
        <w:rPr>
          <w:sz w:val="20"/>
          <w:szCs w:val="20"/>
        </w:rPr>
        <w:t xml:space="preserve">, and must refer to the team name or to the research subject matter. </w:t>
      </w:r>
    </w:p>
    <w:p w14:paraId="651D73B7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DCA0AC" w14:textId="77777777" w:rsidR="001E5239" w:rsidRDefault="001E5239" w:rsidP="001E5239">
      <w:pPr>
        <w:rPr>
          <w:b/>
        </w:rPr>
      </w:pPr>
      <w:r>
        <w:rPr>
          <w:b/>
        </w:rPr>
        <w:t>Other social media profiles (e.g. Facebook page, Instagram account, Flickr etc.)</w:t>
      </w:r>
    </w:p>
    <w:p w14:paraId="220CD588" w14:textId="4D7C8D11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another social media profile (URL) for the team, where available. The account name must NOT contain the words “ASOC”, </w:t>
      </w:r>
      <w:r w:rsidR="00640A48">
        <w:rPr>
          <w:sz w:val="20"/>
          <w:szCs w:val="20"/>
        </w:rPr>
        <w:t>“</w:t>
      </w:r>
      <w:proofErr w:type="spellStart"/>
      <w:r w:rsidR="00640A48">
        <w:rPr>
          <w:sz w:val="20"/>
          <w:szCs w:val="20"/>
        </w:rPr>
        <w:t>OpenCohesion</w:t>
      </w:r>
      <w:proofErr w:type="spellEnd"/>
      <w:r w:rsidR="00640A48">
        <w:rPr>
          <w:sz w:val="20"/>
          <w:szCs w:val="20"/>
        </w:rPr>
        <w:t xml:space="preserve">”, “At the School of </w:t>
      </w:r>
      <w:proofErr w:type="spellStart"/>
      <w:r w:rsidR="00640A48">
        <w:rPr>
          <w:sz w:val="20"/>
          <w:szCs w:val="20"/>
        </w:rPr>
        <w:t>OpenCohesion</w:t>
      </w:r>
      <w:proofErr w:type="spellEnd"/>
      <w:r w:rsidR="00640A48">
        <w:rPr>
          <w:sz w:val="20"/>
          <w:szCs w:val="20"/>
        </w:rPr>
        <w:t>”</w:t>
      </w:r>
      <w:r>
        <w:rPr>
          <w:sz w:val="20"/>
          <w:szCs w:val="20"/>
        </w:rPr>
        <w:t>, and must refer to the team name or to the research subject matter.</w:t>
      </w:r>
    </w:p>
    <w:p w14:paraId="61687D39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1DB4393" w14:textId="3E3C9BB8" w:rsidR="004C673B" w:rsidRDefault="001E5239" w:rsidP="004C673B">
      <w:pPr>
        <w:rPr>
          <w:b/>
        </w:rPr>
      </w:pPr>
      <w:r>
        <w:rPr>
          <w:b/>
        </w:rPr>
        <w:t>Website:</w:t>
      </w:r>
    </w:p>
    <w:p w14:paraId="04737E9C" w14:textId="18C5ADC2" w:rsidR="001E5239" w:rsidRDefault="001E5239" w:rsidP="004C673B">
      <w:pPr>
        <w:rPr>
          <w:sz w:val="20"/>
          <w:szCs w:val="20"/>
        </w:rPr>
      </w:pPr>
      <w:r>
        <w:rPr>
          <w:sz w:val="20"/>
          <w:szCs w:val="20"/>
        </w:rPr>
        <w:t>Provide a website address (URL) for the team, where available. The website name must NOT contain the words “ASOC”, “</w:t>
      </w:r>
      <w:r w:rsidR="00640A48">
        <w:rPr>
          <w:sz w:val="20"/>
          <w:szCs w:val="20"/>
        </w:rPr>
        <w:t>“</w:t>
      </w:r>
      <w:proofErr w:type="spellStart"/>
      <w:r w:rsidR="00640A48">
        <w:rPr>
          <w:sz w:val="20"/>
          <w:szCs w:val="20"/>
        </w:rPr>
        <w:t>OpenCohesion</w:t>
      </w:r>
      <w:proofErr w:type="spellEnd"/>
      <w:r w:rsidR="00640A48">
        <w:rPr>
          <w:sz w:val="20"/>
          <w:szCs w:val="20"/>
        </w:rPr>
        <w:t xml:space="preserve">”, “At the School of </w:t>
      </w:r>
      <w:proofErr w:type="spellStart"/>
      <w:r w:rsidR="00640A48">
        <w:rPr>
          <w:sz w:val="20"/>
          <w:szCs w:val="20"/>
        </w:rPr>
        <w:t>OpenCohesion</w:t>
      </w:r>
      <w:proofErr w:type="spellEnd"/>
      <w:r w:rsidR="00640A48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5DCCCCE3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F482DA" w14:textId="27669BD4" w:rsidR="004C673B" w:rsidRDefault="004C673B">
      <w:pPr>
        <w:rPr>
          <w:b/>
        </w:rPr>
      </w:pPr>
    </w:p>
    <w:p w14:paraId="7B110B2C" w14:textId="6069AF0C" w:rsidR="00FD3C57" w:rsidRDefault="001E5239">
      <w:pPr>
        <w:rPr>
          <w:b/>
        </w:rPr>
      </w:pPr>
      <w:r>
        <w:rPr>
          <w:b/>
        </w:rPr>
        <w:t>Research title*</w:t>
      </w:r>
    </w:p>
    <w:p w14:paraId="57E69B62" w14:textId="36221728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Write the research title here. NOTE: the title should refer to the theme and the objective of your research in a maximum of 5 words, as well as generate curiosity and a desire to read further. Freely use word plays, metaphors and stylistic devices. ADVICE: Draw inspiration from headings of newspapers and online posts, ask your teacher </w:t>
      </w:r>
      <w:r w:rsidR="009A6E0D">
        <w:rPr>
          <w:sz w:val="20"/>
          <w:szCs w:val="20"/>
        </w:rPr>
        <w:t xml:space="preserve">of Literature </w:t>
      </w:r>
      <w:r>
        <w:rPr>
          <w:sz w:val="20"/>
          <w:szCs w:val="20"/>
        </w:rPr>
        <w:t>or editors of your academic journal.</w:t>
      </w:r>
    </w:p>
    <w:p w14:paraId="44E3D6F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3B9BB4E" w14:textId="77777777" w:rsidR="00FD3C57" w:rsidRDefault="00FD3C57"/>
    <w:p w14:paraId="3753A4C9" w14:textId="77777777" w:rsidR="00FD3C57" w:rsidRDefault="00AC6FFA">
      <w:pPr>
        <w:rPr>
          <w:b/>
        </w:rPr>
      </w:pPr>
      <w:r>
        <w:rPr>
          <w:b/>
        </w:rPr>
        <w:t>Research in 140 characters*</w:t>
      </w:r>
    </w:p>
    <w:p w14:paraId="1EE579D4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After the chosen title, add a brief description of the research. NOTE: the text may not exceed 140 characters, or the length of a Tweet. Your class will be able to use the same text to make its first tweet and launch your social media campaign for involving the territory in your research.</w:t>
      </w:r>
    </w:p>
    <w:p w14:paraId="647F86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558162" w14:textId="77777777" w:rsidR="00FD3C57" w:rsidRDefault="00FD3C57"/>
    <w:p w14:paraId="6A514864" w14:textId="70831FF3" w:rsidR="00FD3C57" w:rsidRDefault="00AC6FFA">
      <w:pPr>
        <w:rPr>
          <w:b/>
        </w:rPr>
      </w:pPr>
      <w:r>
        <w:rPr>
          <w:b/>
        </w:rPr>
        <w:t>Chosen project name*</w:t>
      </w:r>
    </w:p>
    <w:p w14:paraId="4B532295" w14:textId="1352823A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Enter the chosen project title here, as it will be displayed in the project schedule </w:t>
      </w:r>
    </w:p>
    <w:p w14:paraId="4F628A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265E280" w14:textId="77777777" w:rsidR="00FD3C57" w:rsidRDefault="00FD3C57"/>
    <w:p w14:paraId="69AF0CFB" w14:textId="08D84459" w:rsidR="00FD3C57" w:rsidRDefault="00AC6FFA">
      <w:pPr>
        <w:rPr>
          <w:b/>
        </w:rPr>
      </w:pPr>
      <w:r>
        <w:rPr>
          <w:b/>
        </w:rPr>
        <w:t>Link to chosen project*</w:t>
      </w:r>
    </w:p>
    <w:p w14:paraId="7B91FA22" w14:textId="507BB56E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Enter the (URL) to the chosen project schedule.</w:t>
      </w:r>
    </w:p>
    <w:p w14:paraId="2A35DB58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2C9582" w14:textId="77777777" w:rsidR="00FD3C57" w:rsidRDefault="00FD3C57"/>
    <w:p w14:paraId="6EF2E676" w14:textId="553F4873" w:rsidR="00FD3C57" w:rsidRDefault="00AC6FFA">
      <w:pPr>
        <w:rPr>
          <w:b/>
        </w:rPr>
      </w:pPr>
      <w:r>
        <w:rPr>
          <w:b/>
        </w:rPr>
        <w:t>Chosen project’s code</w:t>
      </w:r>
    </w:p>
    <w:p w14:paraId="7780283D" w14:textId="0AD62B14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Copy and paste the Single Project Code that you will find on the project schedule </w:t>
      </w:r>
    </w:p>
    <w:p w14:paraId="0A94913E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94AC5A" w14:textId="60FF860B" w:rsidR="00FD3C57" w:rsidRDefault="00FD3C57">
      <w:pPr>
        <w:rPr>
          <w:b/>
        </w:rPr>
      </w:pPr>
    </w:p>
    <w:p w14:paraId="09DB6E1E" w14:textId="77777777" w:rsidR="004F242B" w:rsidRDefault="004F242B">
      <w:pPr>
        <w:rPr>
          <w:b/>
        </w:rPr>
      </w:pPr>
    </w:p>
    <w:p w14:paraId="62A4AE58" w14:textId="2A1BDC34" w:rsidR="00FD3C57" w:rsidRDefault="00AC6FFA">
      <w:pPr>
        <w:rPr>
          <w:b/>
        </w:rPr>
      </w:pPr>
      <w:r>
        <w:rPr>
          <w:b/>
        </w:rPr>
        <w:t>Chosen project’s theme*</w:t>
      </w:r>
    </w:p>
    <w:p w14:paraId="62C141E8" w14:textId="605030A2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Indicate your chosen project’s theme:</w:t>
      </w:r>
    </w:p>
    <w:p w14:paraId="2B0A41B7" w14:textId="77777777" w:rsidR="00FD3C57" w:rsidRDefault="00AC6FFA">
      <w:pPr>
        <w:numPr>
          <w:ilvl w:val="0"/>
          <w:numId w:val="3"/>
        </w:numPr>
        <w:spacing w:after="0"/>
      </w:pPr>
      <w:r>
        <w:t>Research and innovation</w:t>
      </w:r>
    </w:p>
    <w:p w14:paraId="4387DA8E" w14:textId="77777777" w:rsidR="00FD3C57" w:rsidRDefault="00AC6FFA">
      <w:pPr>
        <w:numPr>
          <w:ilvl w:val="0"/>
          <w:numId w:val="3"/>
        </w:numPr>
        <w:spacing w:after="0"/>
      </w:pPr>
      <w:r>
        <w:t>Digital agenda</w:t>
      </w:r>
    </w:p>
    <w:p w14:paraId="4DD84197" w14:textId="77777777" w:rsidR="00FD3C57" w:rsidRDefault="00AC6FFA">
      <w:pPr>
        <w:numPr>
          <w:ilvl w:val="0"/>
          <w:numId w:val="3"/>
        </w:numPr>
        <w:spacing w:after="0"/>
      </w:pPr>
      <w:r>
        <w:t>Business competition</w:t>
      </w:r>
    </w:p>
    <w:p w14:paraId="7C592D0C" w14:textId="77777777" w:rsidR="00FD3C57" w:rsidRDefault="00AC6FFA">
      <w:pPr>
        <w:numPr>
          <w:ilvl w:val="0"/>
          <w:numId w:val="3"/>
        </w:numPr>
        <w:spacing w:after="0"/>
      </w:pPr>
      <w:r>
        <w:t>Energy</w:t>
      </w:r>
    </w:p>
    <w:p w14:paraId="0422147B" w14:textId="77777777" w:rsidR="00FD3C57" w:rsidRDefault="00AC6FFA">
      <w:pPr>
        <w:numPr>
          <w:ilvl w:val="0"/>
          <w:numId w:val="3"/>
        </w:numPr>
        <w:spacing w:after="0"/>
      </w:pPr>
      <w:r>
        <w:t>Environment</w:t>
      </w:r>
    </w:p>
    <w:p w14:paraId="2A78748C" w14:textId="77777777" w:rsidR="00FD3C57" w:rsidRDefault="00AC6FFA">
      <w:pPr>
        <w:numPr>
          <w:ilvl w:val="0"/>
          <w:numId w:val="3"/>
        </w:numPr>
        <w:spacing w:after="0"/>
      </w:pPr>
      <w:r>
        <w:t>Culture and tourism</w:t>
      </w:r>
    </w:p>
    <w:p w14:paraId="6A1BEBBC" w14:textId="77777777" w:rsidR="00FD3C57" w:rsidRDefault="00AC6FFA">
      <w:pPr>
        <w:numPr>
          <w:ilvl w:val="0"/>
          <w:numId w:val="3"/>
        </w:numPr>
        <w:spacing w:after="0"/>
      </w:pPr>
      <w:r>
        <w:t>Transport</w:t>
      </w:r>
    </w:p>
    <w:p w14:paraId="4C2F7312" w14:textId="77777777" w:rsidR="00FD3C57" w:rsidRDefault="00AC6FFA">
      <w:pPr>
        <w:numPr>
          <w:ilvl w:val="0"/>
          <w:numId w:val="3"/>
        </w:numPr>
        <w:spacing w:after="0"/>
      </w:pPr>
      <w:r>
        <w:t>Employment</w:t>
      </w:r>
    </w:p>
    <w:p w14:paraId="535E6955" w14:textId="77777777" w:rsidR="00FD3C57" w:rsidRDefault="00AC6FFA">
      <w:pPr>
        <w:numPr>
          <w:ilvl w:val="0"/>
          <w:numId w:val="3"/>
        </w:numPr>
        <w:spacing w:after="0"/>
      </w:pPr>
      <w:r>
        <w:t>Social inclusion</w:t>
      </w:r>
    </w:p>
    <w:p w14:paraId="67FBBC04" w14:textId="77777777" w:rsidR="00FD3C57" w:rsidRDefault="00AC6FFA">
      <w:pPr>
        <w:numPr>
          <w:ilvl w:val="0"/>
          <w:numId w:val="3"/>
        </w:numPr>
        <w:spacing w:after="0"/>
      </w:pPr>
      <w:r>
        <w:t>Infancy and the elderly</w:t>
      </w:r>
    </w:p>
    <w:p w14:paraId="3F68D300" w14:textId="77777777" w:rsidR="00FD3C57" w:rsidRDefault="00AC6FFA">
      <w:pPr>
        <w:numPr>
          <w:ilvl w:val="0"/>
          <w:numId w:val="3"/>
        </w:numPr>
        <w:spacing w:after="0"/>
      </w:pPr>
      <w:r>
        <w:t>Training</w:t>
      </w:r>
    </w:p>
    <w:p w14:paraId="33736FE8" w14:textId="77777777" w:rsidR="00FD3C57" w:rsidRDefault="00AC6FFA">
      <w:pPr>
        <w:numPr>
          <w:ilvl w:val="0"/>
          <w:numId w:val="3"/>
        </w:numPr>
        <w:spacing w:after="0"/>
      </w:pPr>
      <w:r>
        <w:t>Cities and rural areas</w:t>
      </w:r>
    </w:p>
    <w:p w14:paraId="6E98E701" w14:textId="77777777" w:rsidR="00FD3C57" w:rsidRDefault="00AC6FFA">
      <w:pPr>
        <w:numPr>
          <w:ilvl w:val="0"/>
          <w:numId w:val="3"/>
        </w:numPr>
        <w:spacing w:after="0"/>
      </w:pPr>
      <w:r>
        <w:t>Public authority reinforcement</w:t>
      </w:r>
    </w:p>
    <w:p w14:paraId="7AE2F564" w14:textId="77777777" w:rsidR="00FD3C57" w:rsidRDefault="00FD3C57"/>
    <w:p w14:paraId="6FECEA0C" w14:textId="5ED36A72" w:rsidR="00FD3C57" w:rsidRDefault="00AC6FFA">
      <w:pPr>
        <w:rPr>
          <w:b/>
        </w:rPr>
      </w:pPr>
      <w:r>
        <w:rPr>
          <w:b/>
        </w:rPr>
        <w:t>Nature of the investment of the chosen project</w:t>
      </w:r>
    </w:p>
    <w:p w14:paraId="6EDBBDC6" w14:textId="622F0A5D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Indicate the nature of the investment of your chosen project:</w:t>
      </w:r>
    </w:p>
    <w:p w14:paraId="7F0C5906" w14:textId="77777777" w:rsidR="00FD3C57" w:rsidRDefault="00AC6FFA">
      <w:pPr>
        <w:numPr>
          <w:ilvl w:val="0"/>
          <w:numId w:val="4"/>
        </w:numPr>
        <w:spacing w:after="0"/>
      </w:pPr>
      <w:r>
        <w:t>Procurement of goods and services</w:t>
      </w:r>
    </w:p>
    <w:p w14:paraId="17C04460" w14:textId="77777777" w:rsidR="00FD3C57" w:rsidRDefault="00AC6FFA">
      <w:pPr>
        <w:numPr>
          <w:ilvl w:val="0"/>
          <w:numId w:val="4"/>
        </w:numPr>
        <w:spacing w:after="0"/>
      </w:pPr>
      <w:r>
        <w:t>Infrastructure</w:t>
      </w:r>
    </w:p>
    <w:p w14:paraId="460BE0D4" w14:textId="77777777" w:rsidR="00FD3C57" w:rsidRDefault="00AC6FFA">
      <w:pPr>
        <w:numPr>
          <w:ilvl w:val="0"/>
          <w:numId w:val="4"/>
        </w:numPr>
        <w:spacing w:after="0"/>
      </w:pPr>
      <w:r>
        <w:t>Business incentives</w:t>
      </w:r>
    </w:p>
    <w:p w14:paraId="50BD0992" w14:textId="77777777" w:rsidR="00FD3C57" w:rsidRDefault="00AC6FFA">
      <w:pPr>
        <w:numPr>
          <w:ilvl w:val="0"/>
          <w:numId w:val="4"/>
        </w:numPr>
        <w:spacing w:after="0"/>
      </w:pPr>
      <w:r>
        <w:t>Personal grants</w:t>
      </w:r>
    </w:p>
    <w:p w14:paraId="7F24F6BC" w14:textId="77777777" w:rsidR="00FD3C57" w:rsidRDefault="00AC6FFA">
      <w:pPr>
        <w:numPr>
          <w:ilvl w:val="0"/>
          <w:numId w:val="4"/>
        </w:numPr>
        <w:spacing w:after="0"/>
      </w:pPr>
      <w:r>
        <w:t>Capital grants</w:t>
      </w:r>
    </w:p>
    <w:p w14:paraId="481A7C30" w14:textId="77777777" w:rsidR="00FD3C57" w:rsidRDefault="00AC6FFA">
      <w:pPr>
        <w:numPr>
          <w:ilvl w:val="0"/>
          <w:numId w:val="4"/>
        </w:numPr>
        <w:spacing w:after="0"/>
      </w:pPr>
      <w:r>
        <w:t>Not available</w:t>
      </w:r>
    </w:p>
    <w:p w14:paraId="3B1B1AE0" w14:textId="77777777" w:rsidR="00FD3C57" w:rsidRDefault="00FD3C57"/>
    <w:p w14:paraId="19E2CA43" w14:textId="77777777" w:rsidR="00FD3C57" w:rsidRDefault="00AC6FFA">
      <w:pPr>
        <w:rPr>
          <w:b/>
        </w:rPr>
      </w:pPr>
      <w:r>
        <w:rPr>
          <w:b/>
        </w:rPr>
        <w:t>Blog Post: talk about your chosen research*</w:t>
      </w:r>
    </w:p>
    <w:p w14:paraId="2C761960" w14:textId="70718DF3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Report the decisions made in a maximum of 8000 characters, including spaces. Draw inspiration from the Canvas developed in class. The post must be created as follows:</w:t>
      </w:r>
    </w:p>
    <w:p w14:paraId="49B831B8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Blogger: write a text to introduce the chosen research and present the team, illustrating and describing the reasons for choosing the name and the logo created by the designer</w:t>
      </w:r>
    </w:p>
    <w:p w14:paraId="3A584260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Storyteller: describe what has been done in class and the choices made, clearly setting out the objectives and to whom the research is mainly targeted </w:t>
      </w:r>
    </w:p>
    <w:p w14:paraId="66F7313E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Analyst and Coder: describe the context data and information found in class and presented</w:t>
      </w:r>
    </w:p>
    <w:p w14:paraId="34290598" w14:textId="77777777" w:rsidR="00FD3C57" w:rsidRDefault="00FD3C57">
      <w:pPr>
        <w:spacing w:after="0"/>
        <w:jc w:val="both"/>
        <w:rPr>
          <w:sz w:val="20"/>
          <w:szCs w:val="20"/>
        </w:rPr>
      </w:pPr>
    </w:p>
    <w:p w14:paraId="0D572932" w14:textId="61D2FA24" w:rsidR="001E5239" w:rsidRDefault="001E5239">
      <w:pPr>
        <w:rPr>
          <w:b/>
        </w:rPr>
      </w:pPr>
    </w:p>
    <w:p w14:paraId="75D324EC" w14:textId="77777777" w:rsidR="004C673B" w:rsidRDefault="004C673B">
      <w:pPr>
        <w:rPr>
          <w:b/>
        </w:rPr>
      </w:pPr>
    </w:p>
    <w:p w14:paraId="1DAE312A" w14:textId="72464878" w:rsidR="00FD3C57" w:rsidRPr="00340264" w:rsidRDefault="00AC6FFA">
      <w:pPr>
        <w:rPr>
          <w:b/>
          <w:lang w:val="da-DK"/>
        </w:rPr>
      </w:pPr>
      <w:r w:rsidRPr="00340264">
        <w:rPr>
          <w:b/>
          <w:lang w:val="da-DK"/>
        </w:rPr>
        <w:t>Blog post image – 1* (JPG format)</w:t>
      </w:r>
    </w:p>
    <w:p w14:paraId="3EA0EC41" w14:textId="4F5F99E3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Attach a significant image to go with the Blog post text, drafted as above.</w:t>
      </w:r>
    </w:p>
    <w:p w14:paraId="65CFC544" w14:textId="77777777" w:rsidR="004C673B" w:rsidRDefault="004C673B">
      <w:pPr>
        <w:rPr>
          <w:b/>
        </w:rPr>
      </w:pPr>
    </w:p>
    <w:p w14:paraId="5921D408" w14:textId="403C5683" w:rsidR="00FD3C57" w:rsidRPr="00340264" w:rsidRDefault="00AC6FFA">
      <w:pPr>
        <w:rPr>
          <w:b/>
          <w:lang w:val="da-DK"/>
        </w:rPr>
      </w:pPr>
      <w:r w:rsidRPr="00340264">
        <w:rPr>
          <w:b/>
          <w:lang w:val="da-DK"/>
        </w:rPr>
        <w:t>Blog post image – 2* (JPG format)</w:t>
      </w:r>
    </w:p>
    <w:p w14:paraId="01D00E47" w14:textId="219F87FC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Attach a significant image to go with the Blog post text, drafted as above.</w:t>
      </w:r>
    </w:p>
    <w:p w14:paraId="305AB4F8" w14:textId="77777777" w:rsidR="004C673B" w:rsidRDefault="004C673B">
      <w:pPr>
        <w:rPr>
          <w:b/>
        </w:rPr>
      </w:pPr>
    </w:p>
    <w:p w14:paraId="60FC0F73" w14:textId="6ECFAE32" w:rsidR="00FD3C57" w:rsidRPr="00340264" w:rsidRDefault="00AC6FFA">
      <w:pPr>
        <w:rPr>
          <w:b/>
          <w:lang w:val="da-DK"/>
        </w:rPr>
      </w:pPr>
      <w:r w:rsidRPr="00340264">
        <w:rPr>
          <w:b/>
          <w:lang w:val="da-DK"/>
        </w:rPr>
        <w:t>Blog post image – 3* (JPG format)</w:t>
      </w:r>
    </w:p>
    <w:p w14:paraId="40E987A4" w14:textId="0030A551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Attach a significant image to go with the Blog post text, drafted as above.</w:t>
      </w:r>
    </w:p>
    <w:p w14:paraId="5A0588C0" w14:textId="77777777" w:rsidR="00FD3C57" w:rsidRDefault="00FD3C57">
      <w:pPr>
        <w:jc w:val="both"/>
        <w:rPr>
          <w:b/>
        </w:rPr>
      </w:pPr>
    </w:p>
    <w:p w14:paraId="59B1EC0B" w14:textId="55A39545" w:rsidR="001E5239" w:rsidRDefault="00AC6FFA">
      <w:pPr>
        <w:jc w:val="both"/>
        <w:rPr>
          <w:b/>
        </w:rPr>
      </w:pPr>
      <w:r>
        <w:rPr>
          <w:b/>
        </w:rPr>
        <w:t>Canvas*</w:t>
      </w:r>
    </w:p>
    <w:p w14:paraId="526C29AA" w14:textId="77777777" w:rsidR="001E5239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Attach the canvas made in class and selected as a guide for the research. If the Designer is available, develop a version of the canvas designed or created using a graphics development tool of your choice.</w:t>
      </w:r>
    </w:p>
    <w:p w14:paraId="1E8DBFAD" w14:textId="77777777" w:rsidR="004C673B" w:rsidRDefault="004C673B" w:rsidP="001E5239">
      <w:pPr>
        <w:jc w:val="both"/>
        <w:rPr>
          <w:b/>
        </w:rPr>
      </w:pPr>
    </w:p>
    <w:p w14:paraId="4216117F" w14:textId="22DD4ADD" w:rsidR="00FD3C57" w:rsidRPr="001E5239" w:rsidRDefault="00AC6FFA" w:rsidP="001E5239">
      <w:pPr>
        <w:jc w:val="both"/>
        <w:rPr>
          <w:sz w:val="20"/>
          <w:szCs w:val="20"/>
        </w:rPr>
      </w:pPr>
      <w:r>
        <w:rPr>
          <w:b/>
        </w:rPr>
        <w:t>Highlighted image* (JPG format)</w:t>
      </w:r>
    </w:p>
    <w:p w14:paraId="3DB0C7D9" w14:textId="4FEFE417" w:rsidR="00FD3C57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Attach a meaningful image to illustrate the choice of research done during ASOC Lesson 1. You may attach a photograph taken during the lesson, or an </w:t>
      </w:r>
      <w:r>
        <w:rPr>
          <w:i/>
          <w:iCs/>
          <w:sz w:val="20"/>
          <w:szCs w:val="20"/>
        </w:rPr>
        <w:t>ad hoc</w:t>
      </w:r>
      <w:r>
        <w:rPr>
          <w:sz w:val="20"/>
          <w:szCs w:val="20"/>
        </w:rPr>
        <w:t xml:space="preserve"> graphic image created. The choice is yours!</w:t>
      </w:r>
    </w:p>
    <w:p w14:paraId="7FC91ED0" w14:textId="77777777" w:rsidR="001E5239" w:rsidRDefault="001E5239" w:rsidP="001E5239">
      <w:pPr>
        <w:jc w:val="both"/>
      </w:pPr>
    </w:p>
    <w:p w14:paraId="2C81C4E7" w14:textId="0CA0F14C" w:rsidR="00FD3C57" w:rsidRDefault="00AC6FFA">
      <w:pPr>
        <w:rPr>
          <w:b/>
        </w:rPr>
      </w:pPr>
      <w:r>
        <w:rPr>
          <w:b/>
        </w:rPr>
        <w:t>Blog Post – Talk about the data and information research*</w:t>
      </w:r>
    </w:p>
    <w:p w14:paraId="096BA085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blogger relates the decisions taken in class in a post of a maximum of 6,500 characters, spaces included. The post must be divided into 3 sections: </w:t>
      </w:r>
    </w:p>
    <w:p w14:paraId="00F9D68D" w14:textId="77777777" w:rsidR="00FD3C57" w:rsidRDefault="00AC6FF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starting point of the research: reasons and objectives (MAX 1500 characters, spaces included)</w:t>
      </w:r>
    </w:p>
    <w:p w14:paraId="0BA89699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Data and information found: describe the data and information found in class, specify: How do you intend to use or analyse it? Which additional information or data do you need? How do you intend to collect it? (MAX 3000 characters, spaces included)</w:t>
      </w:r>
    </w:p>
    <w:p w14:paraId="5DA627F9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Next steps: What is the end point of your research? What do you want to find out or analyse? (MAX 2000 characters, spaces included)</w:t>
      </w:r>
    </w:p>
    <w:p w14:paraId="4A58703C" w14:textId="77777777" w:rsidR="00FD3C57" w:rsidRDefault="00FD3C57">
      <w:pPr>
        <w:rPr>
          <w:sz w:val="20"/>
          <w:szCs w:val="20"/>
          <w:u w:val="single"/>
        </w:rPr>
      </w:pPr>
    </w:p>
    <w:p w14:paraId="4C852536" w14:textId="77777777" w:rsidR="004F242B" w:rsidRDefault="004F242B">
      <w:pPr>
        <w:rPr>
          <w:b/>
          <w:lang w:val="da-DK"/>
        </w:rPr>
      </w:pPr>
    </w:p>
    <w:p w14:paraId="5CC81F00" w14:textId="421C235B" w:rsidR="00FD3C57" w:rsidRPr="00340264" w:rsidRDefault="00AC6FFA">
      <w:pPr>
        <w:rPr>
          <w:b/>
          <w:lang w:val="da-DK"/>
        </w:rPr>
      </w:pPr>
      <w:r w:rsidRPr="00340264">
        <w:rPr>
          <w:b/>
          <w:lang w:val="da-DK"/>
        </w:rPr>
        <w:t>Blog post image – 1* (JPG format)</w:t>
      </w:r>
    </w:p>
    <w:p w14:paraId="045A1CEB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Attach a meaningful image to go with the Blog post text, drafted as above.</w:t>
      </w:r>
    </w:p>
    <w:p w14:paraId="101415A7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Image must be .jpg format (MAX 1 MB)</w:t>
      </w:r>
    </w:p>
    <w:p w14:paraId="2EF91401" w14:textId="77777777" w:rsidR="00FD3C57" w:rsidRDefault="00FD3C57">
      <w:pPr>
        <w:rPr>
          <w:b/>
        </w:rPr>
      </w:pPr>
    </w:p>
    <w:p w14:paraId="248132AC" w14:textId="77777777" w:rsidR="00FD3C57" w:rsidRPr="00340264" w:rsidRDefault="00AC6FFA">
      <w:pPr>
        <w:rPr>
          <w:b/>
          <w:lang w:val="da-DK"/>
        </w:rPr>
      </w:pPr>
      <w:r w:rsidRPr="00340264">
        <w:rPr>
          <w:b/>
          <w:lang w:val="da-DK"/>
        </w:rPr>
        <w:t>Blog post image – 2* (JPG format)</w:t>
      </w:r>
    </w:p>
    <w:p w14:paraId="0B81AED4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Attach a meaningful image to go with the Blog post text, drafted as above.</w:t>
      </w:r>
    </w:p>
    <w:p w14:paraId="091CB34A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Image must be .jpg format (MAX 1 MB)</w:t>
      </w:r>
    </w:p>
    <w:p w14:paraId="61C90CCE" w14:textId="77777777" w:rsidR="00FD3C57" w:rsidRDefault="00FD3C57">
      <w:pPr>
        <w:rPr>
          <w:sz w:val="20"/>
          <w:szCs w:val="20"/>
          <w:u w:val="single"/>
        </w:rPr>
      </w:pPr>
    </w:p>
    <w:p w14:paraId="78FD2109" w14:textId="77777777" w:rsidR="00FD3C57" w:rsidRPr="00340264" w:rsidRDefault="00AC6FFA">
      <w:pPr>
        <w:rPr>
          <w:b/>
          <w:lang w:val="da-DK"/>
        </w:rPr>
      </w:pPr>
      <w:r w:rsidRPr="00340264">
        <w:rPr>
          <w:b/>
          <w:lang w:val="da-DK"/>
        </w:rPr>
        <w:t>Blog post image – 3* (JPG format)</w:t>
      </w:r>
    </w:p>
    <w:p w14:paraId="21E94D2F" w14:textId="77777777" w:rsidR="00FD3C57" w:rsidRDefault="00AC6FFA">
      <w:r>
        <w:rPr>
          <w:sz w:val="20"/>
          <w:szCs w:val="20"/>
        </w:rPr>
        <w:t>Attach a meaningful image to go with the Blog post text, drafted as above.</w:t>
      </w:r>
    </w:p>
    <w:p w14:paraId="0E42C1BE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Image must be .jpg format (MAX 1 MB)</w:t>
      </w:r>
    </w:p>
    <w:p w14:paraId="44A18595" w14:textId="77777777" w:rsidR="001E5239" w:rsidRDefault="001E5239">
      <w:pPr>
        <w:rPr>
          <w:b/>
        </w:rPr>
      </w:pPr>
    </w:p>
    <w:p w14:paraId="00665FE7" w14:textId="0D75D896" w:rsidR="00FD3C57" w:rsidRDefault="00AC6FFA">
      <w:pPr>
        <w:rPr>
          <w:b/>
        </w:rPr>
      </w:pPr>
      <w:r>
        <w:rPr>
          <w:b/>
        </w:rPr>
        <w:t>The research designed</w:t>
      </w:r>
    </w:p>
    <w:p w14:paraId="7279D6A4" w14:textId="6BB9B4D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 xml:space="preserve">Attach the image created by the Designer and the Storyteller chosen to represent the journey of your research (timeline, flow diagram or concept map). </w:t>
      </w:r>
      <w:r>
        <w:rPr>
          <w:sz w:val="20"/>
          <w:szCs w:val="20"/>
        </w:rPr>
        <w:br/>
        <w:t>Image must be .jpg format (MAX 1 MB)</w:t>
      </w:r>
    </w:p>
    <w:p w14:paraId="05E65849" w14:textId="4E5B7A71" w:rsidR="00FD3C57" w:rsidRDefault="00FD3C57">
      <w:pPr>
        <w:pBdr>
          <w:top w:val="none" w:sz="0" w:space="0" w:color="000000"/>
        </w:pBdr>
      </w:pPr>
    </w:p>
    <w:p w14:paraId="26750EE7" w14:textId="73C98330" w:rsidR="001E5239" w:rsidRDefault="001E5239">
      <w:pPr>
        <w:pBdr>
          <w:top w:val="none" w:sz="0" w:space="0" w:color="000000"/>
        </w:pBdr>
      </w:pPr>
    </w:p>
    <w:p w14:paraId="14BACF63" w14:textId="77777777" w:rsidR="001E5239" w:rsidRDefault="001E5239">
      <w:pPr>
        <w:pBdr>
          <w:top w:val="none" w:sz="0" w:space="0" w:color="000000"/>
        </w:pBdr>
      </w:pPr>
    </w:p>
    <w:p w14:paraId="70D596D3" w14:textId="3EFF1CF3" w:rsidR="00FD3C57" w:rsidRDefault="00FD3C57"/>
    <w:p w14:paraId="46FDC0B5" w14:textId="77777777" w:rsidR="00FD3C57" w:rsidRDefault="00AC6FFA">
      <w:pPr>
        <w:rPr>
          <w:u w:val="single"/>
        </w:rPr>
      </w:pPr>
      <w:r>
        <w:rPr>
          <w:u w:val="single"/>
        </w:rPr>
        <w:t>NOTE: fields marked with an asterisk (*) are compulsory.</w:t>
      </w:r>
    </w:p>
    <w:sectPr w:rsidR="00FD3C57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6137" w14:textId="77777777" w:rsidR="0098423F" w:rsidRDefault="0098423F">
      <w:pPr>
        <w:spacing w:after="0" w:line="240" w:lineRule="auto"/>
      </w:pPr>
      <w:r>
        <w:separator/>
      </w:r>
    </w:p>
  </w:endnote>
  <w:endnote w:type="continuationSeparator" w:id="0">
    <w:p w14:paraId="1C101AB2" w14:textId="77777777" w:rsidR="0098423F" w:rsidRDefault="0098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64C2" w14:textId="77777777" w:rsidR="00FD3C57" w:rsidRDefault="00AC6FF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E5239">
      <w:t>1</w:t>
    </w:r>
    <w:r>
      <w:fldChar w:fldCharType="end"/>
    </w:r>
  </w:p>
  <w:p w14:paraId="0A5A6C61" w14:textId="77777777" w:rsidR="00FD3C57" w:rsidRDefault="00FD3C57">
    <w:pPr>
      <w:tabs>
        <w:tab w:val="center" w:pos="4819"/>
        <w:tab w:val="right" w:pos="9638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5858" w14:textId="77777777" w:rsidR="0098423F" w:rsidRDefault="0098423F">
      <w:pPr>
        <w:spacing w:after="0" w:line="240" w:lineRule="auto"/>
      </w:pPr>
      <w:r>
        <w:separator/>
      </w:r>
    </w:p>
  </w:footnote>
  <w:footnote w:type="continuationSeparator" w:id="0">
    <w:p w14:paraId="71A69C97" w14:textId="77777777" w:rsidR="0098423F" w:rsidRDefault="0098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0998" w14:textId="339871F4" w:rsidR="004F242B" w:rsidRDefault="004F242B" w:rsidP="004F242B">
    <w:pPr>
      <w:pStyle w:val="Intestazione"/>
      <w:jc w:val="center"/>
    </w:pPr>
    <w:r>
      <w:rPr>
        <w:noProof/>
      </w:rPr>
      <w:drawing>
        <wp:inline distT="0" distB="0" distL="0" distR="0" wp14:anchorId="7A58759A" wp14:editId="2EA49E97">
          <wp:extent cx="3516479" cy="1059180"/>
          <wp:effectExtent l="0" t="0" r="825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014" cy="10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71C5E"/>
    <w:rsid w:val="00084628"/>
    <w:rsid w:val="001B6C0C"/>
    <w:rsid w:val="001E5239"/>
    <w:rsid w:val="00340264"/>
    <w:rsid w:val="004C673B"/>
    <w:rsid w:val="004F242B"/>
    <w:rsid w:val="00557750"/>
    <w:rsid w:val="00640A48"/>
    <w:rsid w:val="00680B99"/>
    <w:rsid w:val="00967897"/>
    <w:rsid w:val="0098423F"/>
    <w:rsid w:val="009A6E0D"/>
    <w:rsid w:val="00AC6FFA"/>
    <w:rsid w:val="00D178EA"/>
    <w:rsid w:val="00D2619C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A47A"/>
  <w15:docId w15:val="{F1562AD9-91C6-4DB6-BCF8-D1C6C38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42B"/>
  </w:style>
  <w:style w:type="paragraph" w:styleId="Pidipagina">
    <w:name w:val="footer"/>
    <w:basedOn w:val="Normale"/>
    <w:link w:val="PidipaginaCarattere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Gianmarco Guazzo</cp:lastModifiedBy>
  <cp:revision>10</cp:revision>
  <dcterms:created xsi:type="dcterms:W3CDTF">2019-12-02T00:14:00Z</dcterms:created>
  <dcterms:modified xsi:type="dcterms:W3CDTF">2020-02-02T18:48:00Z</dcterms:modified>
</cp:coreProperties>
</file>